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D879A" w14:textId="1333E469" w:rsidR="007B723B" w:rsidRPr="00D57F62" w:rsidRDefault="00BA1180" w:rsidP="000A25F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F62">
        <w:rPr>
          <w:rFonts w:ascii="Times New Roman" w:hAnsi="Times New Roman" w:cs="Times New Roman"/>
          <w:b/>
          <w:sz w:val="24"/>
          <w:szCs w:val="24"/>
        </w:rPr>
        <w:t>Форма заявки</w:t>
      </w:r>
      <w:r w:rsidR="008A38BF" w:rsidRPr="00D57F62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D11F74">
        <w:rPr>
          <w:rFonts w:ascii="Times New Roman" w:hAnsi="Times New Roman" w:cs="Times New Roman"/>
          <w:b/>
          <w:sz w:val="24"/>
          <w:szCs w:val="24"/>
        </w:rPr>
        <w:t>начальный</w:t>
      </w:r>
      <w:r w:rsidR="00AE78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7384">
        <w:rPr>
          <w:rFonts w:ascii="Times New Roman" w:hAnsi="Times New Roman" w:cs="Times New Roman"/>
          <w:b/>
          <w:sz w:val="24"/>
          <w:szCs w:val="24"/>
        </w:rPr>
        <w:t>пятидневный</w:t>
      </w:r>
      <w:r w:rsidR="00D57F62" w:rsidRPr="00D57F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8BF" w:rsidRPr="00D57F62">
        <w:rPr>
          <w:rFonts w:ascii="Times New Roman" w:hAnsi="Times New Roman" w:cs="Times New Roman"/>
          <w:b/>
          <w:sz w:val="24"/>
          <w:szCs w:val="24"/>
        </w:rPr>
        <w:t>семинар</w:t>
      </w:r>
    </w:p>
    <w:p w14:paraId="7187F9E8" w14:textId="674B215C" w:rsidR="00D57F62" w:rsidRPr="0097054B" w:rsidRDefault="00D57F62" w:rsidP="00D57F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54B">
        <w:rPr>
          <w:rFonts w:ascii="Times New Roman" w:hAnsi="Times New Roman" w:cs="Times New Roman"/>
          <w:b/>
          <w:sz w:val="24"/>
          <w:szCs w:val="24"/>
        </w:rPr>
        <w:t>«</w:t>
      </w:r>
      <w:r w:rsidR="00D11F74" w:rsidRPr="000D7315">
        <w:rPr>
          <w:rFonts w:ascii="Times New Roman" w:eastAsia="Times New Roman" w:hAnsi="Times New Roman" w:cs="Times New Roman"/>
          <w:b/>
          <w:sz w:val="28"/>
        </w:rPr>
        <w:t>Основы сметного дела с использованием сметной системы АВС</w:t>
      </w:r>
      <w:r w:rsidRPr="0097054B">
        <w:rPr>
          <w:rFonts w:ascii="Times New Roman" w:hAnsi="Times New Roman" w:cs="Times New Roman"/>
          <w:b/>
          <w:sz w:val="24"/>
          <w:szCs w:val="24"/>
        </w:rPr>
        <w:t>»</w:t>
      </w:r>
    </w:p>
    <w:p w14:paraId="088B26C1" w14:textId="77777777" w:rsidR="00D57F62" w:rsidRPr="000A25FA" w:rsidRDefault="00D57F62" w:rsidP="00D57F6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25FA">
        <w:rPr>
          <w:rFonts w:ascii="Times New Roman" w:hAnsi="Times New Roman" w:cs="Times New Roman"/>
          <w:b/>
          <w:sz w:val="28"/>
          <w:szCs w:val="28"/>
          <w:u w:val="single"/>
        </w:rPr>
        <w:t>Сроки и место проведения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8A38BF" w:rsidRPr="00D57F62" w14:paraId="35D91EF6" w14:textId="77777777" w:rsidTr="00676E3A">
        <w:tc>
          <w:tcPr>
            <w:tcW w:w="4106" w:type="dxa"/>
          </w:tcPr>
          <w:p w14:paraId="7358B26F" w14:textId="7795A8F3" w:rsidR="00D57F62" w:rsidRPr="00D57F62" w:rsidRDefault="008A38BF" w:rsidP="00676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  <w:r w:rsidR="00D57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E3A">
              <w:rPr>
                <w:rFonts w:ascii="Times New Roman" w:hAnsi="Times New Roman" w:cs="Times New Roman"/>
                <w:sz w:val="24"/>
                <w:szCs w:val="24"/>
              </w:rPr>
              <w:t>(желаемая дата проведения)</w:t>
            </w:r>
          </w:p>
        </w:tc>
        <w:tc>
          <w:tcPr>
            <w:tcW w:w="5239" w:type="dxa"/>
          </w:tcPr>
          <w:p w14:paraId="2CC25239" w14:textId="7B2E0A94" w:rsidR="008A38BF" w:rsidRPr="00C765DF" w:rsidRDefault="00170CAF" w:rsidP="00676E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C76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–17</w:t>
            </w:r>
            <w:r w:rsidR="00686FB0" w:rsidRPr="00C76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56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апреля</w:t>
            </w:r>
            <w:r w:rsidR="0097054B" w:rsidRPr="00C76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 w:rsidR="00056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97054B" w:rsidRPr="00C76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8A38BF" w:rsidRPr="00D66F4F" w14:paraId="4D2EA63E" w14:textId="77777777" w:rsidTr="00676E3A">
        <w:tc>
          <w:tcPr>
            <w:tcW w:w="4106" w:type="dxa"/>
          </w:tcPr>
          <w:p w14:paraId="65859D6E" w14:textId="604E19BB" w:rsidR="008A38BF" w:rsidRDefault="008A38BF" w:rsidP="00D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  <w:p w14:paraId="51F56B89" w14:textId="77777777" w:rsidR="00D57F62" w:rsidRPr="00D57F62" w:rsidRDefault="00D57F62" w:rsidP="00D57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</w:tcPr>
          <w:p w14:paraId="4F2B5A29" w14:textId="1EE020B4" w:rsidR="008A38BF" w:rsidRPr="009C6A10" w:rsidRDefault="009C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847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 w:rsidRPr="00584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11F74" w:rsidRPr="00D11F74">
              <w:rPr>
                <w:rFonts w:ascii="Times New Roman" w:hAnsi="Times New Roman" w:cs="Times New Roman"/>
                <w:sz w:val="24"/>
                <w:szCs w:val="24"/>
              </w:rPr>
              <w:t xml:space="preserve">район Сарыарка, улица </w:t>
            </w:r>
            <w:proofErr w:type="spellStart"/>
            <w:r w:rsidR="00D11F74" w:rsidRPr="00D11F74">
              <w:rPr>
                <w:rFonts w:ascii="Times New Roman" w:hAnsi="Times New Roman" w:cs="Times New Roman"/>
                <w:sz w:val="24"/>
                <w:szCs w:val="24"/>
              </w:rPr>
              <w:t>Бейбітшілік</w:t>
            </w:r>
            <w:proofErr w:type="spellEnd"/>
            <w:r w:rsidR="00D11F74" w:rsidRPr="00D11F74">
              <w:rPr>
                <w:rFonts w:ascii="Times New Roman" w:hAnsi="Times New Roman" w:cs="Times New Roman"/>
                <w:sz w:val="24"/>
                <w:szCs w:val="24"/>
              </w:rPr>
              <w:t>, здание 14, офис 1304</w:t>
            </w:r>
          </w:p>
        </w:tc>
      </w:tr>
    </w:tbl>
    <w:p w14:paraId="2C5B388E" w14:textId="77777777" w:rsidR="00D11F74" w:rsidRDefault="00D11F74" w:rsidP="00D11F7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BA33CB" w14:textId="48CE45DE" w:rsidR="00D57F62" w:rsidRPr="000A25FA" w:rsidRDefault="00D57F6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25FA">
        <w:rPr>
          <w:rFonts w:ascii="Times New Roman" w:hAnsi="Times New Roman" w:cs="Times New Roman"/>
          <w:b/>
          <w:sz w:val="28"/>
          <w:szCs w:val="28"/>
          <w:u w:val="single"/>
        </w:rPr>
        <w:t xml:space="preserve">Список участников семинара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34"/>
        <w:gridCol w:w="4819"/>
        <w:gridCol w:w="4253"/>
      </w:tblGrid>
      <w:tr w:rsidR="0097054B" w14:paraId="7302897B" w14:textId="77777777" w:rsidTr="0097054B">
        <w:tc>
          <w:tcPr>
            <w:tcW w:w="534" w:type="dxa"/>
          </w:tcPr>
          <w:p w14:paraId="7F61B2E2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proofErr w:type="gramEnd"/>
          </w:p>
        </w:tc>
        <w:tc>
          <w:tcPr>
            <w:tcW w:w="4819" w:type="dxa"/>
          </w:tcPr>
          <w:p w14:paraId="62187485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253" w:type="dxa"/>
          </w:tcPr>
          <w:p w14:paraId="7750D4D9" w14:textId="77777777" w:rsidR="0097054B" w:rsidRPr="00D57F62" w:rsidRDefault="0097054B" w:rsidP="00D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данные: телефон,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</w:tr>
      <w:tr w:rsidR="0097054B" w14:paraId="5CC83E59" w14:textId="77777777" w:rsidTr="0097054B">
        <w:tc>
          <w:tcPr>
            <w:tcW w:w="534" w:type="dxa"/>
          </w:tcPr>
          <w:p w14:paraId="43612F3E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14:paraId="025E253C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180945B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54B" w14:paraId="37280F31" w14:textId="77777777" w:rsidTr="0097054B">
        <w:tc>
          <w:tcPr>
            <w:tcW w:w="534" w:type="dxa"/>
          </w:tcPr>
          <w:p w14:paraId="090CCDA1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14:paraId="4B393F2D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05139ED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54B" w14:paraId="0684B77D" w14:textId="77777777" w:rsidTr="0097054B">
        <w:tc>
          <w:tcPr>
            <w:tcW w:w="534" w:type="dxa"/>
          </w:tcPr>
          <w:p w14:paraId="16DB9954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14:paraId="0195ECC8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2404430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54B" w14:paraId="026FFF78" w14:textId="77777777" w:rsidTr="0097054B">
        <w:tc>
          <w:tcPr>
            <w:tcW w:w="534" w:type="dxa"/>
          </w:tcPr>
          <w:p w14:paraId="2C7FE5EB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14:paraId="41A421FE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EB28A49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54B" w14:paraId="2F62F7C1" w14:textId="77777777" w:rsidTr="0097054B">
        <w:tc>
          <w:tcPr>
            <w:tcW w:w="534" w:type="dxa"/>
          </w:tcPr>
          <w:p w14:paraId="1DA8561E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14:paraId="5DFC873A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CF64933" w14:textId="77777777" w:rsidR="0097054B" w:rsidRDefault="00970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68666" w14:textId="77777777" w:rsidR="00D11F74" w:rsidRDefault="00D11F74" w:rsidP="00D11F7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6D5CD28" w14:textId="20F53748" w:rsidR="007B723B" w:rsidRPr="000A25FA" w:rsidRDefault="007B723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25FA">
        <w:rPr>
          <w:rFonts w:ascii="Times New Roman" w:hAnsi="Times New Roman" w:cs="Times New Roman"/>
          <w:b/>
          <w:sz w:val="28"/>
          <w:szCs w:val="28"/>
          <w:u w:val="single"/>
        </w:rPr>
        <w:t>Сведения о вашей организации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7B723B" w:rsidRPr="00D57F62" w14:paraId="3DC9ED42" w14:textId="77777777" w:rsidTr="00177FB1">
        <w:tc>
          <w:tcPr>
            <w:tcW w:w="3794" w:type="dxa"/>
          </w:tcPr>
          <w:p w14:paraId="232C2EE8" w14:textId="77777777" w:rsidR="007B723B" w:rsidRPr="00D57F62" w:rsidRDefault="007B723B" w:rsidP="00D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организации или ФИО </w:t>
            </w:r>
            <w:r w:rsidR="008A38BF" w:rsidRPr="00D57F62">
              <w:rPr>
                <w:rFonts w:ascii="Times New Roman" w:hAnsi="Times New Roman" w:cs="Times New Roman"/>
                <w:sz w:val="24"/>
                <w:szCs w:val="24"/>
              </w:rPr>
              <w:t>частного лица</w:t>
            </w:r>
          </w:p>
        </w:tc>
        <w:tc>
          <w:tcPr>
            <w:tcW w:w="5777" w:type="dxa"/>
          </w:tcPr>
          <w:p w14:paraId="711036AC" w14:textId="77777777" w:rsidR="00D57F62" w:rsidRPr="00D57F62" w:rsidRDefault="00D57F62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E4DC3" w14:textId="77777777" w:rsidR="007B723B" w:rsidRPr="00D57F62" w:rsidRDefault="007B723B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23B" w:rsidRPr="00D57F62" w14:paraId="71A233AC" w14:textId="77777777" w:rsidTr="00177FB1">
        <w:tc>
          <w:tcPr>
            <w:tcW w:w="3794" w:type="dxa"/>
          </w:tcPr>
          <w:p w14:paraId="069FD865" w14:textId="77777777" w:rsidR="007B723B" w:rsidRPr="00D57F62" w:rsidRDefault="007B723B" w:rsidP="0048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5777" w:type="dxa"/>
          </w:tcPr>
          <w:p w14:paraId="3D3D3EE2" w14:textId="77777777" w:rsidR="007B723B" w:rsidRPr="00D57F62" w:rsidRDefault="007B723B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23B" w:rsidRPr="00D57F62" w14:paraId="648BAD79" w14:textId="77777777" w:rsidTr="00177FB1">
        <w:tc>
          <w:tcPr>
            <w:tcW w:w="3794" w:type="dxa"/>
          </w:tcPr>
          <w:p w14:paraId="76A549F0" w14:textId="77777777" w:rsidR="007B723B" w:rsidRPr="00D57F62" w:rsidRDefault="007B723B" w:rsidP="00D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>Адрес юридический</w:t>
            </w:r>
          </w:p>
        </w:tc>
        <w:tc>
          <w:tcPr>
            <w:tcW w:w="5777" w:type="dxa"/>
          </w:tcPr>
          <w:p w14:paraId="3E127127" w14:textId="77777777" w:rsidR="007B723B" w:rsidRPr="00D57F62" w:rsidRDefault="007B723B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23B" w:rsidRPr="00D57F62" w14:paraId="7D063730" w14:textId="77777777" w:rsidTr="00177FB1">
        <w:tc>
          <w:tcPr>
            <w:tcW w:w="3794" w:type="dxa"/>
          </w:tcPr>
          <w:p w14:paraId="5D8ADFA9" w14:textId="77777777" w:rsidR="007B723B" w:rsidRPr="00D57F62" w:rsidRDefault="007B723B" w:rsidP="00D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>Адрес фактический</w:t>
            </w:r>
          </w:p>
        </w:tc>
        <w:tc>
          <w:tcPr>
            <w:tcW w:w="5777" w:type="dxa"/>
          </w:tcPr>
          <w:p w14:paraId="33B33508" w14:textId="77777777" w:rsidR="007B723B" w:rsidRPr="00D57F62" w:rsidRDefault="007B723B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23B" w:rsidRPr="00D57F62" w14:paraId="5BBF8B3E" w14:textId="77777777" w:rsidTr="00177FB1">
        <w:tc>
          <w:tcPr>
            <w:tcW w:w="3794" w:type="dxa"/>
          </w:tcPr>
          <w:p w14:paraId="728030FC" w14:textId="0AB4DEB5" w:rsidR="007B723B" w:rsidRPr="00D57F62" w:rsidRDefault="007B723B" w:rsidP="0048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>Должность и ФИО руководителя</w:t>
            </w:r>
            <w:r w:rsidR="00BA1180" w:rsidRPr="00D57F6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  <w:r w:rsidR="00661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3AE419D3" w14:textId="77777777" w:rsidR="007B723B" w:rsidRPr="00D57F62" w:rsidRDefault="007B723B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FA" w:rsidRPr="00D57F62" w14:paraId="063FA7A4" w14:textId="77777777" w:rsidTr="00177FB1">
        <w:tc>
          <w:tcPr>
            <w:tcW w:w="3794" w:type="dxa"/>
          </w:tcPr>
          <w:p w14:paraId="3643B2C0" w14:textId="5B681EC8" w:rsidR="006615FA" w:rsidRPr="00D57F62" w:rsidRDefault="006615FA" w:rsidP="0048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на основании которого действует руководитель</w:t>
            </w:r>
          </w:p>
        </w:tc>
        <w:tc>
          <w:tcPr>
            <w:tcW w:w="5777" w:type="dxa"/>
          </w:tcPr>
          <w:p w14:paraId="5E2D2DB7" w14:textId="77777777" w:rsidR="006615FA" w:rsidRPr="00D57F62" w:rsidRDefault="006615FA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23B" w:rsidRPr="00D57F62" w14:paraId="6B5E08FA" w14:textId="77777777" w:rsidTr="00177FB1">
        <w:tc>
          <w:tcPr>
            <w:tcW w:w="3794" w:type="dxa"/>
          </w:tcPr>
          <w:p w14:paraId="5E4DB053" w14:textId="77777777" w:rsidR="00895DF7" w:rsidRPr="00D57F62" w:rsidRDefault="008A38BF" w:rsidP="000A2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5777" w:type="dxa"/>
          </w:tcPr>
          <w:p w14:paraId="65724215" w14:textId="77777777" w:rsidR="007B723B" w:rsidRPr="00D57F62" w:rsidRDefault="007B723B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23B" w:rsidRPr="00D57F62" w14:paraId="0CC0D0F1" w14:textId="77777777" w:rsidTr="00177FB1">
        <w:tc>
          <w:tcPr>
            <w:tcW w:w="3794" w:type="dxa"/>
          </w:tcPr>
          <w:p w14:paraId="118B4780" w14:textId="77777777" w:rsidR="00895DF7" w:rsidRPr="00D57F62" w:rsidRDefault="00BA1180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 xml:space="preserve">БИН </w:t>
            </w:r>
          </w:p>
          <w:p w14:paraId="2742A389" w14:textId="77777777" w:rsidR="00895DF7" w:rsidRPr="00D57F62" w:rsidRDefault="008A38BF" w:rsidP="008A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>ИНН для частного лица</w:t>
            </w:r>
          </w:p>
        </w:tc>
        <w:tc>
          <w:tcPr>
            <w:tcW w:w="5777" w:type="dxa"/>
          </w:tcPr>
          <w:p w14:paraId="428894CA" w14:textId="77777777" w:rsidR="007B723B" w:rsidRPr="00D57F62" w:rsidRDefault="007B723B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23B" w:rsidRPr="00D57F62" w14:paraId="16B4C23E" w14:textId="77777777" w:rsidTr="00177FB1">
        <w:tc>
          <w:tcPr>
            <w:tcW w:w="3794" w:type="dxa"/>
          </w:tcPr>
          <w:p w14:paraId="5C1C72EF" w14:textId="77777777" w:rsidR="00895DF7" w:rsidRPr="00D57F62" w:rsidRDefault="00895DF7" w:rsidP="00D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>Банк</w:t>
            </w:r>
            <w:r w:rsidR="00BA1180" w:rsidRPr="00D57F62">
              <w:rPr>
                <w:rFonts w:ascii="Times New Roman" w:hAnsi="Times New Roman" w:cs="Times New Roman"/>
                <w:sz w:val="24"/>
                <w:szCs w:val="24"/>
              </w:rPr>
              <w:t>овские реквизиты</w:t>
            </w:r>
          </w:p>
        </w:tc>
        <w:tc>
          <w:tcPr>
            <w:tcW w:w="5777" w:type="dxa"/>
          </w:tcPr>
          <w:p w14:paraId="4A721C4E" w14:textId="77777777" w:rsidR="007B723B" w:rsidRPr="00D57F62" w:rsidRDefault="007B723B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23B" w:rsidRPr="00D57F62" w14:paraId="4C1D6320" w14:textId="77777777" w:rsidTr="00177FB1">
        <w:tc>
          <w:tcPr>
            <w:tcW w:w="3794" w:type="dxa"/>
          </w:tcPr>
          <w:p w14:paraId="2F8C7933" w14:textId="77777777" w:rsidR="00BA1180" w:rsidRPr="00D57F62" w:rsidRDefault="00BA1180" w:rsidP="0048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</w:rPr>
              <w:t>Телефон, факс</w:t>
            </w:r>
          </w:p>
        </w:tc>
        <w:tc>
          <w:tcPr>
            <w:tcW w:w="5777" w:type="dxa"/>
          </w:tcPr>
          <w:p w14:paraId="3B12679A" w14:textId="77777777" w:rsidR="007B723B" w:rsidRPr="00D57F62" w:rsidRDefault="007B723B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23B" w:rsidRPr="00D57F62" w14:paraId="20EB3B83" w14:textId="77777777" w:rsidTr="00177FB1">
        <w:tc>
          <w:tcPr>
            <w:tcW w:w="3794" w:type="dxa"/>
          </w:tcPr>
          <w:p w14:paraId="1E7096D9" w14:textId="77777777" w:rsidR="00BA1180" w:rsidRPr="00D57F62" w:rsidRDefault="00BA1180" w:rsidP="00F500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7F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5777" w:type="dxa"/>
          </w:tcPr>
          <w:p w14:paraId="6057BC9A" w14:textId="77777777" w:rsidR="007B723B" w:rsidRPr="00D57F62" w:rsidRDefault="007B723B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FB1" w:rsidRPr="00D57F62" w14:paraId="3B756808" w14:textId="77777777" w:rsidTr="00177FB1">
        <w:tc>
          <w:tcPr>
            <w:tcW w:w="3794" w:type="dxa"/>
          </w:tcPr>
          <w:p w14:paraId="31C81A96" w14:textId="77777777" w:rsidR="00177FB1" w:rsidRDefault="00177FB1" w:rsidP="00F50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  <w:p w14:paraId="0092F1FD" w14:textId="615B6811" w:rsidR="00177FB1" w:rsidRPr="00177FB1" w:rsidRDefault="00177FB1" w:rsidP="00F50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(необходимость госзакупки и т.д.)</w:t>
            </w:r>
          </w:p>
        </w:tc>
        <w:tc>
          <w:tcPr>
            <w:tcW w:w="5777" w:type="dxa"/>
          </w:tcPr>
          <w:p w14:paraId="2B76484B" w14:textId="77777777" w:rsidR="00177FB1" w:rsidRDefault="00177FB1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A18C8" w14:textId="56C3AAA4" w:rsidR="00177FB1" w:rsidRPr="00D57F62" w:rsidRDefault="00177FB1" w:rsidP="0001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58C5CF" w14:textId="77777777" w:rsidR="00577BD8" w:rsidRDefault="00577BD8" w:rsidP="00577BD8">
      <w:pPr>
        <w:pStyle w:val="a5"/>
        <w:ind w:firstLine="709"/>
        <w:rPr>
          <w:bCs/>
          <w:color w:val="000000"/>
          <w:szCs w:val="24"/>
        </w:rPr>
      </w:pPr>
    </w:p>
    <w:p w14:paraId="09C484C7" w14:textId="77777777" w:rsidR="0022119C" w:rsidRPr="00304E01" w:rsidRDefault="0022119C" w:rsidP="0022119C">
      <w:pPr>
        <w:pStyle w:val="a5"/>
        <w:ind w:firstLine="709"/>
        <w:rPr>
          <w:szCs w:val="24"/>
        </w:rPr>
      </w:pPr>
      <w:r>
        <w:rPr>
          <w:bCs/>
          <w:color w:val="000000"/>
          <w:szCs w:val="24"/>
        </w:rPr>
        <w:t xml:space="preserve">Заявку направляйте по </w:t>
      </w:r>
      <w:r>
        <w:rPr>
          <w:bCs/>
          <w:color w:val="000000"/>
          <w:szCs w:val="24"/>
          <w:lang w:val="en-US"/>
        </w:rPr>
        <w:t>e</w:t>
      </w:r>
      <w:r w:rsidRPr="00B6036C">
        <w:rPr>
          <w:bCs/>
          <w:color w:val="000000"/>
          <w:szCs w:val="24"/>
        </w:rPr>
        <w:t>-</w:t>
      </w:r>
      <w:r>
        <w:rPr>
          <w:bCs/>
          <w:color w:val="000000"/>
          <w:szCs w:val="24"/>
          <w:lang w:val="en-US"/>
        </w:rPr>
        <w:t>mail</w:t>
      </w:r>
      <w:r w:rsidRPr="00B6036C">
        <w:rPr>
          <w:bCs/>
          <w:color w:val="000000"/>
          <w:szCs w:val="24"/>
        </w:rPr>
        <w:t xml:space="preserve">: </w:t>
      </w:r>
      <w:hyperlink r:id="rId4" w:history="1">
        <w:r w:rsidRPr="00183DDC">
          <w:rPr>
            <w:rStyle w:val="a4"/>
            <w:lang w:val="en-US"/>
          </w:rPr>
          <w:t>office</w:t>
        </w:r>
        <w:r w:rsidRPr="00183DDC">
          <w:rPr>
            <w:rStyle w:val="a4"/>
          </w:rPr>
          <w:t>@</w:t>
        </w:r>
        <w:r w:rsidRPr="00183DDC">
          <w:rPr>
            <w:rStyle w:val="a4"/>
            <w:lang w:val="en-US"/>
          </w:rPr>
          <w:t>l</w:t>
        </w:r>
        <w:r w:rsidRPr="00183DDC">
          <w:rPr>
            <w:rStyle w:val="a4"/>
          </w:rPr>
          <w:t>-</w:t>
        </w:r>
        <w:r w:rsidRPr="00183DDC">
          <w:rPr>
            <w:rStyle w:val="a4"/>
            <w:lang w:val="en-US"/>
          </w:rPr>
          <w:t>p</w:t>
        </w:r>
        <w:r w:rsidRPr="00304E01">
          <w:rPr>
            <w:rStyle w:val="a4"/>
          </w:rPr>
          <w:t>.</w:t>
        </w:r>
        <w:proofErr w:type="spellStart"/>
        <w:r w:rsidRPr="00183DDC">
          <w:rPr>
            <w:rStyle w:val="a4"/>
            <w:lang w:val="en-US"/>
          </w:rPr>
          <w:t>kz</w:t>
        </w:r>
        <w:proofErr w:type="spellEnd"/>
      </w:hyperlink>
      <w:r w:rsidRPr="00304E01">
        <w:t xml:space="preserve"> </w:t>
      </w:r>
    </w:p>
    <w:p w14:paraId="53267DD0" w14:textId="77777777" w:rsidR="0022119C" w:rsidRDefault="0022119C" w:rsidP="002211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Телефоны оператора семинара</w:t>
      </w:r>
      <w:r w:rsidRPr="008C3F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14:paraId="06B58542" w14:textId="77777777" w:rsidR="0022119C" w:rsidRPr="0022119C" w:rsidRDefault="0022119C" w:rsidP="0022119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2119C">
        <w:rPr>
          <w:rFonts w:ascii="Segoe UI Emoji" w:hAnsi="Segoe UI Emoji" w:cs="Segoe UI Emoji"/>
          <w:sz w:val="24"/>
          <w:szCs w:val="24"/>
        </w:rPr>
        <w:t>📞</w:t>
      </w:r>
      <w:r w:rsidRPr="0022119C">
        <w:rPr>
          <w:rFonts w:ascii="Times New Roman" w:hAnsi="Times New Roman" w:cs="Times New Roman"/>
          <w:sz w:val="24"/>
          <w:szCs w:val="24"/>
        </w:rPr>
        <w:t xml:space="preserve"> тел.: +7 (7172) 57-11-00 </w:t>
      </w:r>
    </w:p>
    <w:p w14:paraId="7CC5EFA4" w14:textId="77777777" w:rsidR="0022119C" w:rsidRPr="0022119C" w:rsidRDefault="0022119C" w:rsidP="0022119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2119C">
        <w:rPr>
          <w:rFonts w:ascii="Segoe UI Emoji" w:hAnsi="Segoe UI Emoji" w:cs="Segoe UI Emoji"/>
          <w:sz w:val="24"/>
          <w:szCs w:val="24"/>
        </w:rPr>
        <w:t>📲</w:t>
      </w:r>
      <w:r w:rsidRPr="0022119C">
        <w:rPr>
          <w:rFonts w:ascii="Times New Roman" w:hAnsi="Times New Roman" w:cs="Times New Roman"/>
          <w:sz w:val="24"/>
          <w:szCs w:val="24"/>
        </w:rPr>
        <w:t xml:space="preserve"> моб.: +7 (771) 936-50-20 </w:t>
      </w:r>
    </w:p>
    <w:p w14:paraId="69346187" w14:textId="77777777" w:rsidR="0022119C" w:rsidRPr="0022119C" w:rsidRDefault="0022119C" w:rsidP="002211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19C">
        <w:rPr>
          <w:rFonts w:ascii="Segoe UI Emoji" w:hAnsi="Segoe UI Emoji" w:cs="Segoe UI Emoji"/>
          <w:sz w:val="24"/>
          <w:szCs w:val="24"/>
        </w:rPr>
        <w:t>📲</w:t>
      </w:r>
      <w:r w:rsidRPr="002211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119C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2119C">
        <w:rPr>
          <w:rFonts w:ascii="Times New Roman" w:hAnsi="Times New Roman" w:cs="Times New Roman"/>
          <w:sz w:val="24"/>
          <w:szCs w:val="24"/>
        </w:rPr>
        <w:t>: +7 (701) 924-78-80</w:t>
      </w:r>
    </w:p>
    <w:p w14:paraId="184B07E5" w14:textId="77777777" w:rsidR="0022119C" w:rsidRDefault="0022119C" w:rsidP="002211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48D4748" w14:textId="32057DCB" w:rsidR="0099749F" w:rsidRDefault="0099749F" w:rsidP="002211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749F">
        <w:rPr>
          <w:rFonts w:ascii="Times New Roman" w:eastAsia="Times New Roman" w:hAnsi="Times New Roman"/>
          <w:bCs/>
          <w:sz w:val="24"/>
          <w:szCs w:val="24"/>
          <w:lang w:eastAsia="ru-RU"/>
        </w:rPr>
        <w:t>Стоимость участия в пятидневном семинаре в А</w:t>
      </w:r>
      <w:r w:rsidR="00E47893">
        <w:rPr>
          <w:rFonts w:ascii="Times New Roman" w:eastAsia="Times New Roman" w:hAnsi="Times New Roman"/>
          <w:bCs/>
          <w:sz w:val="24"/>
          <w:szCs w:val="24"/>
          <w:lang w:eastAsia="ru-RU"/>
        </w:rPr>
        <w:t>стане</w:t>
      </w:r>
      <w:r w:rsidRPr="009974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</w:t>
      </w:r>
      <w:r w:rsidR="002211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232 0</w:t>
      </w:r>
      <w:r w:rsidRPr="009974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00 тенге, в том числе НДС – </w:t>
      </w:r>
      <w:r w:rsidR="0022119C">
        <w:rPr>
          <w:rFonts w:ascii="Times New Roman" w:eastAsia="Times New Roman" w:hAnsi="Times New Roman"/>
          <w:bCs/>
          <w:sz w:val="24"/>
          <w:szCs w:val="24"/>
          <w:lang w:eastAsia="ru-RU"/>
        </w:rPr>
        <w:t>32 00</w:t>
      </w:r>
      <w:r w:rsidRPr="0099749F">
        <w:rPr>
          <w:rFonts w:ascii="Times New Roman" w:eastAsia="Times New Roman" w:hAnsi="Times New Roman"/>
          <w:bCs/>
          <w:sz w:val="24"/>
          <w:szCs w:val="24"/>
          <w:lang w:eastAsia="ru-RU"/>
        </w:rPr>
        <w:t>0 тенге.</w:t>
      </w:r>
    </w:p>
    <w:p w14:paraId="1C75DD90" w14:textId="3A6B4363" w:rsidR="00345972" w:rsidRPr="00345972" w:rsidRDefault="00345972" w:rsidP="00577BD8">
      <w:pPr>
        <w:pStyle w:val="a5"/>
        <w:ind w:firstLine="709"/>
        <w:rPr>
          <w:szCs w:val="24"/>
        </w:rPr>
      </w:pPr>
    </w:p>
    <w:sectPr w:rsidR="00345972" w:rsidRPr="00345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23B"/>
    <w:rsid w:val="00004A1D"/>
    <w:rsid w:val="000562D0"/>
    <w:rsid w:val="000A1223"/>
    <w:rsid w:val="000A25FA"/>
    <w:rsid w:val="000D2B9A"/>
    <w:rsid w:val="001111AD"/>
    <w:rsid w:val="00170CAF"/>
    <w:rsid w:val="00177FB1"/>
    <w:rsid w:val="0018399F"/>
    <w:rsid w:val="001B4AEB"/>
    <w:rsid w:val="0022119C"/>
    <w:rsid w:val="00272D6D"/>
    <w:rsid w:val="00345972"/>
    <w:rsid w:val="00350EC8"/>
    <w:rsid w:val="003611F5"/>
    <w:rsid w:val="003B2671"/>
    <w:rsid w:val="003F6F7C"/>
    <w:rsid w:val="00482D35"/>
    <w:rsid w:val="004F02E9"/>
    <w:rsid w:val="00517056"/>
    <w:rsid w:val="005516FA"/>
    <w:rsid w:val="00577BD8"/>
    <w:rsid w:val="005E7384"/>
    <w:rsid w:val="005F7B7F"/>
    <w:rsid w:val="006615FA"/>
    <w:rsid w:val="00676E3A"/>
    <w:rsid w:val="00686FB0"/>
    <w:rsid w:val="00737787"/>
    <w:rsid w:val="007B723B"/>
    <w:rsid w:val="0086723E"/>
    <w:rsid w:val="008774C2"/>
    <w:rsid w:val="00895DF7"/>
    <w:rsid w:val="008A38BF"/>
    <w:rsid w:val="00927486"/>
    <w:rsid w:val="009346C5"/>
    <w:rsid w:val="0097054B"/>
    <w:rsid w:val="0099749F"/>
    <w:rsid w:val="009C6A10"/>
    <w:rsid w:val="009F0461"/>
    <w:rsid w:val="009F25E6"/>
    <w:rsid w:val="00A44A17"/>
    <w:rsid w:val="00A71CBF"/>
    <w:rsid w:val="00A86EAE"/>
    <w:rsid w:val="00AC10E9"/>
    <w:rsid w:val="00AE67A3"/>
    <w:rsid w:val="00AE78D8"/>
    <w:rsid w:val="00AF4855"/>
    <w:rsid w:val="00BA1180"/>
    <w:rsid w:val="00BB53C1"/>
    <w:rsid w:val="00BE4802"/>
    <w:rsid w:val="00BF4B52"/>
    <w:rsid w:val="00C6555E"/>
    <w:rsid w:val="00C765DF"/>
    <w:rsid w:val="00D11F74"/>
    <w:rsid w:val="00D274BE"/>
    <w:rsid w:val="00D50F11"/>
    <w:rsid w:val="00D57F62"/>
    <w:rsid w:val="00D66F4F"/>
    <w:rsid w:val="00DF0247"/>
    <w:rsid w:val="00E46D96"/>
    <w:rsid w:val="00E47893"/>
    <w:rsid w:val="00E77F2E"/>
    <w:rsid w:val="00EC0465"/>
    <w:rsid w:val="00EC1529"/>
    <w:rsid w:val="00EE28BF"/>
    <w:rsid w:val="00F25AA6"/>
    <w:rsid w:val="00F5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2882A"/>
  <w15:docId w15:val="{708DCF63-631F-4C8B-9281-8008EA5D0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71CBF"/>
    <w:rPr>
      <w:color w:val="0000FF"/>
      <w:u w:val="single"/>
    </w:rPr>
  </w:style>
  <w:style w:type="paragraph" w:styleId="a5">
    <w:name w:val="Body Text"/>
    <w:basedOn w:val="a"/>
    <w:link w:val="a6"/>
    <w:rsid w:val="00A71CB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A71CB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7054B"/>
    <w:rPr>
      <w:color w:val="605E5C"/>
      <w:shd w:val="clear" w:color="auto" w:fill="E1DFDD"/>
    </w:rPr>
  </w:style>
  <w:style w:type="character" w:styleId="a7">
    <w:name w:val="Unresolved Mention"/>
    <w:basedOn w:val="a0"/>
    <w:uiPriority w:val="99"/>
    <w:semiHidden/>
    <w:unhideWhenUsed/>
    <w:rsid w:val="003611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8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ice@l-p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НПП "АВС-Н"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Luda</dc:creator>
  <cp:lastModifiedBy>Иван Воронин</cp:lastModifiedBy>
  <cp:revision>11</cp:revision>
  <cp:lastPrinted>2015-04-06T08:20:00Z</cp:lastPrinted>
  <dcterms:created xsi:type="dcterms:W3CDTF">2024-09-02T02:23:00Z</dcterms:created>
  <dcterms:modified xsi:type="dcterms:W3CDTF">2026-03-16T10:25:00Z</dcterms:modified>
</cp:coreProperties>
</file>